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2D" w:rsidRPr="00D60604" w:rsidRDefault="005A376B" w:rsidP="00D606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0.7pt;margin-top:-17.6pt;width:160.25pt;height:716.05pt;z-index:251660288" filled="f" stroked="f">
            <v:textbox style="mso-next-textbox:#_x0000_s1028">
              <w:txbxContent>
                <w:p w:rsidR="00D60604" w:rsidRPr="00E14C6D" w:rsidRDefault="00D17C85" w:rsidP="00D606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0 Resim" descr="photo-ic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-icon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Beşiktaş / İSTANBUL</w:t>
                  </w: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(532) 1111111 </w:t>
                  </w: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(212) 3333333</w:t>
                  </w: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ahmetornek@gmail.com</w:t>
                  </w: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C037F5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Personal Information</w:t>
                  </w:r>
                </w:p>
                <w:p w:rsidR="00C037F5" w:rsidRPr="00E14C6D" w:rsidRDefault="00C037F5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Date of Birth: 01/01/1993</w:t>
                  </w:r>
                </w:p>
                <w:p w:rsidR="00C037F5" w:rsidRPr="00E14C6D" w:rsidRDefault="00C037F5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Nationality: Turkish</w:t>
                  </w:r>
                </w:p>
                <w:p w:rsidR="00C037F5" w:rsidRPr="00E14C6D" w:rsidRDefault="00C037F5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Marital Status: Single</w:t>
                  </w:r>
                </w:p>
                <w:p w:rsidR="00C037F5" w:rsidRPr="00E14C6D" w:rsidRDefault="004A0BFF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Sex: M</w:t>
                  </w:r>
                  <w:r w:rsidR="00C037F5"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ale</w:t>
                  </w:r>
                </w:p>
                <w:p w:rsidR="00C037F5" w:rsidRPr="00E14C6D" w:rsidRDefault="00C037F5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Driving License: B (2014)</w:t>
                  </w:r>
                </w:p>
                <w:p w:rsidR="00C037F5" w:rsidRPr="00E14C6D" w:rsidRDefault="00C037F5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 xml:space="preserve">Military Service: Postponed  </w:t>
                  </w:r>
                </w:p>
                <w:p w:rsidR="00D60604" w:rsidRPr="00E14C6D" w:rsidRDefault="00C037F5" w:rsidP="00C037F5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(Until 01/10/2019)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8505F6" w:rsidRPr="00E14C6D" w:rsidRDefault="008505F6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D60604" w:rsidRPr="00E14C6D" w:rsidRDefault="00272450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 w:rsidRPr="00E14C6D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 xml:space="preserve">Language Skills    </w:t>
                  </w:r>
                </w:p>
                <w:p w:rsidR="00D60604" w:rsidRPr="00E14C6D" w:rsidRDefault="00272450" w:rsidP="00D60604">
                  <w:pP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  <w:t>English</w:t>
                  </w:r>
                </w:p>
                <w:p w:rsidR="00D60604" w:rsidRPr="00E14C6D" w:rsidRDefault="00272450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Reading: Advanced, Writing: Advanced, Speaking: Good</w:t>
                  </w:r>
                  <w:r w:rsidR="00D60604"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272450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French</w:t>
                  </w:r>
                </w:p>
                <w:p w:rsidR="00D60604" w:rsidRPr="00E14C6D" w:rsidRDefault="00272450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Reading: Good, Writing: Good, Speaking: Intermediate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8505F6" w:rsidRPr="00E14C6D" w:rsidRDefault="008505F6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Refer</w:t>
                  </w:r>
                  <w:r w:rsidR="00A96945"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ences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Ayşe Örnek</w:t>
                  </w: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ab/>
                  </w: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ab/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ABC Danışmanlık A.Ş, Gene</w:t>
                  </w:r>
                  <w:r w:rsidR="00A96945"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ral</w:t>
                  </w: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A96945"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Manager</w:t>
                  </w: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, (212) 9999999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Ahmet Örnek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Marmara </w:t>
                  </w:r>
                  <w:r w:rsidR="00A96945"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University</w:t>
                  </w: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, Profes</w:t>
                  </w:r>
                  <w:r w:rsidR="00A96945"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so</w:t>
                  </w: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r,  (212) 3333333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A96945" w:rsidP="00D60604">
                  <w:pPr>
                    <w:pBdr>
                      <w:bottom w:val="single" w:sz="18" w:space="1" w:color="FFFFFF" w:themeColor="background1"/>
                    </w:pBd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Social Activities</w:t>
                  </w:r>
                </w:p>
                <w:p w:rsidR="00D60604" w:rsidRPr="00E14C6D" w:rsidRDefault="00A96945" w:rsidP="00A96945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Photography, University Volleyball Team Captain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-86.25pt;margin-top:-122.7pt;width:231.4pt;height:914.65pt;z-index:251659264" fillcolor="#404040 [2429]" stroked="f" strokecolor="#f2f2f2 [3041]" strokeweight="3pt">
            <v:shadow on="t" type="perspective" color="#243f60 [1604]" opacity=".5" offset="1pt" offset2="-1pt"/>
          </v:rect>
        </w:pict>
      </w:r>
      <w:r>
        <w:rPr>
          <w:noProof/>
        </w:rPr>
        <w:pict>
          <v:shape id="_x0000_s1026" type="#_x0000_t202" style="position:absolute;margin-left:158.15pt;margin-top:4.4pt;width:383.35pt;height:655.1pt;z-index:251658240" stroked="f">
            <v:textbox style="mso-next-textbox:#_x0000_s1026">
              <w:txbxContent>
                <w:p w:rsidR="00D60604" w:rsidRPr="000D1CA6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</w:pPr>
                  <w:r w:rsidRPr="000D1CA6"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  <w:t>AHMET ÖRNEK</w:t>
                  </w:r>
                </w:p>
                <w:p w:rsidR="00D60604" w:rsidRPr="00E14C6D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D60604" w:rsidRPr="00E14C6D" w:rsidRDefault="00E14C6D" w:rsidP="00D60604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EDUCATION</w:t>
                  </w:r>
                </w:p>
                <w:p w:rsidR="00D60604" w:rsidRPr="00E14C6D" w:rsidRDefault="00E14C6D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>Postgraduate</w:t>
                  </w:r>
                  <w:r w:rsidR="00D60604" w:rsidRPr="00E14C6D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Pr="00E14C6D">
                    <w:rPr>
                      <w:rFonts w:ascii="Arial" w:hAnsi="Arial" w:cs="Arial"/>
                      <w:sz w:val="22"/>
                      <w:szCs w:val="22"/>
                    </w:rPr>
                    <w:t xml:space="preserve">Koç University / Accounting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&amp;</w:t>
                  </w:r>
                  <w:r w:rsidRPr="00E14C6D">
                    <w:rPr>
                      <w:rFonts w:ascii="Arial" w:hAnsi="Arial" w:cs="Arial"/>
                      <w:sz w:val="22"/>
                      <w:szCs w:val="22"/>
                    </w:rPr>
                    <w:t xml:space="preserve"> Finance Management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sz w:val="22"/>
                      <w:szCs w:val="22"/>
                    </w:rPr>
                    <w:t>09/2014 - 06/2016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EA7BF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>University</w:t>
                  </w:r>
                  <w:r w:rsidR="00D60604" w:rsidRPr="00E14C6D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="00D60604" w:rsidRPr="00E14C6D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="00C10825" w:rsidRPr="00C10825">
                    <w:rPr>
                      <w:rFonts w:ascii="Arial" w:hAnsi="Arial" w:cs="Arial"/>
                      <w:sz w:val="22"/>
                      <w:szCs w:val="22"/>
                    </w:rPr>
                    <w:t xml:space="preserve">Marmara University / Economy 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sz w:val="22"/>
                      <w:szCs w:val="22"/>
                    </w:rPr>
                    <w:t xml:space="preserve">09/2010 - 06/2014 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C10825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High School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D60604" w:rsidRPr="00E14C6D">
                    <w:rPr>
                      <w:rFonts w:ascii="Arial" w:hAnsi="Arial" w:cs="Arial"/>
                      <w:sz w:val="22"/>
                      <w:szCs w:val="22"/>
                    </w:rPr>
                    <w:t xml:space="preserve">Beşiktaş </w:t>
                  </w:r>
                  <w:r w:rsidRPr="00C10825">
                    <w:rPr>
                      <w:rFonts w:ascii="Arial" w:hAnsi="Arial" w:cs="Arial"/>
                      <w:sz w:val="22"/>
                      <w:szCs w:val="22"/>
                    </w:rPr>
                    <w:t>Anatolian High School</w:t>
                  </w:r>
                  <w:r w:rsidR="00D60604" w:rsidRPr="00E14C6D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D60604" w:rsidRPr="00E14C6D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D60604" w:rsidRPr="00E14C6D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sz w:val="22"/>
                      <w:szCs w:val="22"/>
                    </w:rPr>
                    <w:t>09/2006 - 06/2010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EB6983" w:rsidP="00D60604">
                  <w:pPr>
                    <w:pBdr>
                      <w:bottom w:val="single" w:sz="18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98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WORK EXPERIENCE</w:t>
                  </w:r>
                </w:p>
                <w:p w:rsidR="00EB6983" w:rsidRPr="0000750F" w:rsidRDefault="00EB6983" w:rsidP="00EB698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0750F">
                    <w:rPr>
                      <w:rFonts w:ascii="Arial" w:hAnsi="Arial" w:cs="Arial"/>
                      <w:b/>
                      <w:sz w:val="22"/>
                      <w:szCs w:val="22"/>
                    </w:rPr>
                    <w:t>ABC Danışmanlık A.Ş. / İstanbul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EB6983">
                    <w:rPr>
                      <w:rFonts w:ascii="Arial" w:hAnsi="Arial" w:cs="Arial"/>
                      <w:sz w:val="22"/>
                      <w:szCs w:val="22"/>
                    </w:rPr>
                    <w:t>04/2017 - Working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EB6983" w:rsidRPr="0000750F" w:rsidRDefault="00EB6983" w:rsidP="00EB6983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60B2E">
                    <w:rPr>
                      <w:rFonts w:ascii="Arial" w:hAnsi="Arial" w:cs="Arial"/>
                      <w:b/>
                      <w:sz w:val="22"/>
                      <w:szCs w:val="22"/>
                    </w:rPr>
                    <w:t>Accounting Specialist</w:t>
                  </w:r>
                </w:p>
                <w:p w:rsidR="00EB6983" w:rsidRDefault="00EB6983" w:rsidP="00EB698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60B2E">
                    <w:rPr>
                      <w:rFonts w:ascii="Arial" w:hAnsi="Arial" w:cs="Arial"/>
                      <w:sz w:val="22"/>
                      <w:szCs w:val="22"/>
                    </w:rPr>
                    <w:t>Preparing the payrolls of the employers. Integrating Netsis software. Increasing the efficiency of the accounting operations by 10%.</w:t>
                  </w:r>
                </w:p>
                <w:p w:rsidR="00EB6983" w:rsidRDefault="00EB6983" w:rsidP="00EB6983">
                  <w:pPr>
                    <w:rPr>
                      <w:rFonts w:ascii="Arial" w:hAnsi="Arial" w:cs="Arial"/>
                      <w:color w:val="00B0F0"/>
                      <w:sz w:val="22"/>
                      <w:szCs w:val="22"/>
                    </w:rPr>
                  </w:pPr>
                </w:p>
                <w:p w:rsidR="00EB6983" w:rsidRPr="0000750F" w:rsidRDefault="00EB6983" w:rsidP="00EB698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0750F">
                    <w:rPr>
                      <w:rFonts w:ascii="Arial" w:hAnsi="Arial" w:cs="Arial"/>
                      <w:b/>
                      <w:sz w:val="22"/>
                      <w:szCs w:val="22"/>
                    </w:rPr>
                    <w:t>XYZ Mali Müşavirlik Ltd. Şti. / Ankara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EB6983">
                    <w:rPr>
                      <w:rFonts w:ascii="Arial" w:hAnsi="Arial" w:cs="Arial"/>
                      <w:sz w:val="22"/>
                      <w:szCs w:val="22"/>
                    </w:rPr>
                    <w:t>07/2013 - 09/2013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EB6983" w:rsidRDefault="00EB6983" w:rsidP="00EB6983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C332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Intern </w:t>
                  </w:r>
                </w:p>
                <w:p w:rsidR="00EB6983" w:rsidRPr="0000750F" w:rsidRDefault="00EB6983" w:rsidP="00EB698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4451">
                    <w:rPr>
                      <w:rFonts w:ascii="Arial" w:hAnsi="Arial" w:cs="Arial"/>
                      <w:sz w:val="22"/>
                      <w:szCs w:val="22"/>
                    </w:rPr>
                    <w:t>Entering the invoices into the system. Experienc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ing Netsis software. Following </w:t>
                  </w:r>
                  <w:r w:rsidRPr="00F54451">
                    <w:rPr>
                      <w:rFonts w:ascii="Arial" w:hAnsi="Arial" w:cs="Arial"/>
                      <w:sz w:val="22"/>
                      <w:szCs w:val="22"/>
                    </w:rPr>
                    <w:t>up the office operations.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EB6983" w:rsidP="00D60604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98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ADDITIONAL EDUCATION &amp; CERTIFICATES</w:t>
                  </w:r>
                </w:p>
                <w:p w:rsidR="00D60604" w:rsidRPr="00E14C6D" w:rsidRDefault="00EB6983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956C1">
                    <w:rPr>
                      <w:rFonts w:ascii="Arial" w:hAnsi="Arial" w:cs="Arial"/>
                      <w:b/>
                      <w:sz w:val="22"/>
                      <w:szCs w:val="22"/>
                    </w:rPr>
                    <w:t>Computerized Accounting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Training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D60604" w:rsidRPr="00E14C6D">
                    <w:rPr>
                      <w:rFonts w:ascii="Arial" w:hAnsi="Arial" w:cs="Arial"/>
                      <w:sz w:val="22"/>
                      <w:szCs w:val="22"/>
                    </w:rPr>
                    <w:t>2012</w:t>
                  </w:r>
                </w:p>
                <w:p w:rsidR="00D60604" w:rsidRDefault="00EB6983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Ankara Uni. Continuing Education C</w:t>
                  </w:r>
                  <w:r w:rsidRPr="00C956C1">
                    <w:rPr>
                      <w:rFonts w:ascii="Arial" w:hAnsi="Arial" w:cs="Arial"/>
                      <w:sz w:val="22"/>
                      <w:szCs w:val="22"/>
                    </w:rPr>
                    <w:t>enter</w:t>
                  </w:r>
                </w:p>
                <w:p w:rsidR="00EB6983" w:rsidRPr="00E14C6D" w:rsidRDefault="00EB6983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0604" w:rsidRPr="00E14C6D" w:rsidRDefault="00EB6983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Cost Accounting Certificate</w:t>
                  </w:r>
                  <w:r w:rsidR="00351E60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D60604" w:rsidRPr="00E14C6D">
                    <w:rPr>
                      <w:rFonts w:ascii="Arial" w:hAnsi="Arial" w:cs="Arial"/>
                      <w:sz w:val="22"/>
                      <w:szCs w:val="22"/>
                    </w:rPr>
                    <w:t>2011</w:t>
                  </w:r>
                  <w:r w:rsidR="00D60604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EB6983" w:rsidRDefault="00EB6983" w:rsidP="00EB698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Etik Education Center</w:t>
                  </w:r>
                </w:p>
                <w:p w:rsidR="00D60604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B6983" w:rsidRPr="00E14C6D" w:rsidRDefault="00EB6983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EB6983" w:rsidP="00D60604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98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COMPUTER SKILLS   </w:t>
                  </w:r>
                </w:p>
                <w:p w:rsidR="00EB6983" w:rsidRPr="0000750F" w:rsidRDefault="00EB6983" w:rsidP="00EB698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0750F">
                    <w:rPr>
                      <w:rFonts w:ascii="Arial" w:hAnsi="Arial" w:cs="Arial"/>
                      <w:sz w:val="22"/>
                      <w:szCs w:val="22"/>
                    </w:rPr>
                    <w:t xml:space="preserve">Word, Excel, Powerpoint, Outlook: </w:t>
                  </w:r>
                  <w:r w:rsidRPr="00F34E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Excellent</w:t>
                  </w:r>
                  <w:r w:rsidRPr="0000750F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00750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Netsis: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Good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EB6983" w:rsidP="00D60604">
                  <w:pPr>
                    <w:pBdr>
                      <w:bottom w:val="single" w:sz="18" w:space="1" w:color="auto"/>
                    </w:pBdr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EB698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CLUB &amp; ASSOCIATION MEMBERSHIPS</w:t>
                  </w:r>
                </w:p>
                <w:p w:rsidR="00EB6983" w:rsidRDefault="00EB6983" w:rsidP="00EB6983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Member of </w:t>
                  </w:r>
                  <w:r w:rsidRPr="0000750F">
                    <w:rPr>
                      <w:rFonts w:ascii="Arial" w:hAnsi="Arial" w:cs="Arial"/>
                      <w:sz w:val="22"/>
                      <w:szCs w:val="22"/>
                    </w:rPr>
                    <w:t xml:space="preserve">Marmara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University</w:t>
                  </w:r>
                  <w:r w:rsidRPr="0000750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Alumni</w:t>
                  </w:r>
                  <w:r w:rsidRPr="0000750F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Pr="00F34EF8">
                    <w:rPr>
                      <w:rFonts w:ascii="Arial" w:hAnsi="Arial" w:cs="Arial"/>
                      <w:sz w:val="22"/>
                      <w:szCs w:val="22"/>
                    </w:rPr>
                    <w:t>TEMA Youth Member, Photography Association Member</w:t>
                  </w:r>
                </w:p>
                <w:p w:rsidR="00D60604" w:rsidRPr="00E14C6D" w:rsidRDefault="00D60604" w:rsidP="00EB6983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</w:p>
    <w:sectPr w:rsidR="0085492D" w:rsidRPr="00D60604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2B5" w:rsidRDefault="007C02B5" w:rsidP="00CE3F94">
      <w:r>
        <w:separator/>
      </w:r>
    </w:p>
  </w:endnote>
  <w:endnote w:type="continuationSeparator" w:id="0">
    <w:p w:rsidR="007C02B5" w:rsidRDefault="007C02B5" w:rsidP="00CE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2B5" w:rsidRDefault="007C02B5" w:rsidP="00CE3F94">
      <w:r>
        <w:separator/>
      </w:r>
    </w:p>
  </w:footnote>
  <w:footnote w:type="continuationSeparator" w:id="0">
    <w:p w:rsidR="007C02B5" w:rsidRDefault="007C02B5" w:rsidP="00CE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5A376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3" o:spid="_x0000_s2053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5A376B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4" o:spid="_x0000_s2054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5A376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2" o:spid="_x0000_s2052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>
      <o:colormenu v:ext="edit" fillcolor="none [242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F94"/>
    <w:rsid w:val="00095F07"/>
    <w:rsid w:val="000C1248"/>
    <w:rsid w:val="000D1CA6"/>
    <w:rsid w:val="00122C16"/>
    <w:rsid w:val="001E1888"/>
    <w:rsid w:val="00272450"/>
    <w:rsid w:val="002F5710"/>
    <w:rsid w:val="00351E60"/>
    <w:rsid w:val="003A0544"/>
    <w:rsid w:val="003C1669"/>
    <w:rsid w:val="00442B90"/>
    <w:rsid w:val="0049563C"/>
    <w:rsid w:val="004A0BFF"/>
    <w:rsid w:val="004A53BA"/>
    <w:rsid w:val="004C1BE8"/>
    <w:rsid w:val="005A376B"/>
    <w:rsid w:val="005D534F"/>
    <w:rsid w:val="006942C6"/>
    <w:rsid w:val="00793242"/>
    <w:rsid w:val="007C02B5"/>
    <w:rsid w:val="007C441C"/>
    <w:rsid w:val="008168D6"/>
    <w:rsid w:val="00847456"/>
    <w:rsid w:val="008505F6"/>
    <w:rsid w:val="00853F68"/>
    <w:rsid w:val="0085492D"/>
    <w:rsid w:val="008C272C"/>
    <w:rsid w:val="00987B46"/>
    <w:rsid w:val="009F5AF3"/>
    <w:rsid w:val="00A96945"/>
    <w:rsid w:val="00BD7B73"/>
    <w:rsid w:val="00BF7C59"/>
    <w:rsid w:val="00C037F5"/>
    <w:rsid w:val="00C10825"/>
    <w:rsid w:val="00C379FF"/>
    <w:rsid w:val="00C75D74"/>
    <w:rsid w:val="00CE10FD"/>
    <w:rsid w:val="00CE3F94"/>
    <w:rsid w:val="00D17C85"/>
    <w:rsid w:val="00D60604"/>
    <w:rsid w:val="00D77BAD"/>
    <w:rsid w:val="00D87E73"/>
    <w:rsid w:val="00E14C6D"/>
    <w:rsid w:val="00E21BE9"/>
    <w:rsid w:val="00EA7BF4"/>
    <w:rsid w:val="00EB417E"/>
    <w:rsid w:val="00EB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24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3F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9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E3F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5</cp:revision>
  <dcterms:created xsi:type="dcterms:W3CDTF">2017-07-13T20:25:00Z</dcterms:created>
  <dcterms:modified xsi:type="dcterms:W3CDTF">2017-07-31T14:09:00Z</dcterms:modified>
</cp:coreProperties>
</file>